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48E8D" w14:textId="0EE485F2" w:rsidR="00760760" w:rsidRPr="00357433" w:rsidRDefault="00693707" w:rsidP="00357433">
      <w:pPr>
        <w:pStyle w:val="Heading1"/>
      </w:pPr>
      <w:r>
        <w:t xml:space="preserve">Video transcript: </w:t>
      </w:r>
      <w:r w:rsidR="00D05A44" w:rsidRPr="00357433">
        <w:t xml:space="preserve">Claire’s career journey in </w:t>
      </w:r>
      <w:r w:rsidR="00D05A44" w:rsidRPr="00357433">
        <w:t>speech and language therapy</w:t>
      </w:r>
    </w:p>
    <w:p w14:paraId="268B22AD" w14:textId="77777777" w:rsidR="00760760" w:rsidRPr="00357433" w:rsidRDefault="00760760" w:rsidP="00357433"/>
    <w:p w14:paraId="2CB14B03" w14:textId="1913D4F4" w:rsidR="00963EE1" w:rsidRPr="00357433" w:rsidRDefault="00357433" w:rsidP="00357433">
      <w:r>
        <w:t xml:space="preserve">&gt;&gt;CLAIRE: </w:t>
      </w:r>
      <w:r w:rsidR="00000000" w:rsidRPr="00357433">
        <w:t>My name's Claire Simpson.</w:t>
      </w:r>
      <w:r>
        <w:t xml:space="preserve"> </w:t>
      </w:r>
      <w:r w:rsidR="00000000" w:rsidRPr="00357433">
        <w:t>I'm a speech and language therapist,</w:t>
      </w:r>
      <w:r>
        <w:t xml:space="preserve"> </w:t>
      </w:r>
      <w:r w:rsidR="00000000" w:rsidRPr="00357433">
        <w:t>and I work in NHS Lo</w:t>
      </w:r>
      <w:r>
        <w:t>thian</w:t>
      </w:r>
      <w:r w:rsidR="00000000" w:rsidRPr="00357433">
        <w:t xml:space="preserve"> as a speech and language therapist.</w:t>
      </w:r>
    </w:p>
    <w:p w14:paraId="2CB14B04" w14:textId="77777777" w:rsidR="00963EE1" w:rsidRPr="00357433" w:rsidRDefault="00963EE1" w:rsidP="00357433"/>
    <w:p w14:paraId="2CB14B0D" w14:textId="54A77C14" w:rsidR="00963EE1" w:rsidRPr="00357433" w:rsidRDefault="00357433" w:rsidP="00357433">
      <w:r>
        <w:t xml:space="preserve">&gt;&gt;CLAIRE: </w:t>
      </w:r>
      <w:r w:rsidR="00000000" w:rsidRPr="00357433">
        <w:t>We work with people to improve their communication</w:t>
      </w:r>
      <w:r>
        <w:t xml:space="preserve"> </w:t>
      </w:r>
      <w:r w:rsidR="00000000" w:rsidRPr="00357433">
        <w:t>and their ability to eat and drink.</w:t>
      </w:r>
      <w:r>
        <w:t xml:space="preserve"> </w:t>
      </w:r>
      <w:r w:rsidR="00000000" w:rsidRPr="00357433">
        <w:t>So</w:t>
      </w:r>
      <w:r w:rsidR="00693707">
        <w:t>,</w:t>
      </w:r>
      <w:r w:rsidR="00000000" w:rsidRPr="00357433">
        <w:t xml:space="preserve"> we work with people across the age bands</w:t>
      </w:r>
      <w:r>
        <w:t xml:space="preserve"> </w:t>
      </w:r>
      <w:r w:rsidR="00000000" w:rsidRPr="00357433">
        <w:t>and work between hospital setting,</w:t>
      </w:r>
      <w:r>
        <w:t xml:space="preserve"> </w:t>
      </w:r>
      <w:r w:rsidR="00000000" w:rsidRPr="00357433">
        <w:t>community setting and rehab unit.</w:t>
      </w:r>
    </w:p>
    <w:p w14:paraId="2CB14B0E" w14:textId="77777777" w:rsidR="00963EE1" w:rsidRPr="00357433" w:rsidRDefault="00963EE1" w:rsidP="00357433"/>
    <w:p w14:paraId="2CB14B15" w14:textId="4F8F0420" w:rsidR="00963EE1" w:rsidRPr="00357433" w:rsidRDefault="00357433" w:rsidP="00357433">
      <w:r>
        <w:t xml:space="preserve">&gt;&gt;CLAIRE: </w:t>
      </w:r>
      <w:r w:rsidR="00000000" w:rsidRPr="00357433">
        <w:t>This might be a career that you would like</w:t>
      </w:r>
      <w:r>
        <w:t xml:space="preserve"> </w:t>
      </w:r>
      <w:r w:rsidR="00000000" w:rsidRPr="00357433">
        <w:t>to consider if you are caring, compassionate,</w:t>
      </w:r>
      <w:r>
        <w:t xml:space="preserve"> </w:t>
      </w:r>
      <w:r w:rsidR="00000000" w:rsidRPr="00357433">
        <w:t>that you would like to work with people</w:t>
      </w:r>
      <w:r>
        <w:t xml:space="preserve"> </w:t>
      </w:r>
      <w:r w:rsidR="00000000" w:rsidRPr="00357433">
        <w:t>and enhance people's lives.</w:t>
      </w:r>
    </w:p>
    <w:p w14:paraId="2CB14B16" w14:textId="77777777" w:rsidR="00963EE1" w:rsidRPr="00357433" w:rsidRDefault="00963EE1" w:rsidP="00357433"/>
    <w:p w14:paraId="2CB14B1C" w14:textId="19FA6592" w:rsidR="00963EE1" w:rsidRPr="00357433" w:rsidRDefault="00357433" w:rsidP="00357433">
      <w:r>
        <w:t xml:space="preserve">&gt;&gt;CLAIRE: </w:t>
      </w:r>
      <w:r w:rsidR="00693707">
        <w:t xml:space="preserve">It’s </w:t>
      </w:r>
      <w:r w:rsidR="00000000" w:rsidRPr="00357433">
        <w:t>also a good career if you are creative</w:t>
      </w:r>
      <w:r w:rsidR="00693707">
        <w:t xml:space="preserve"> </w:t>
      </w:r>
      <w:r w:rsidR="00000000" w:rsidRPr="00357433">
        <w:t xml:space="preserve">and you would like to change </w:t>
      </w:r>
      <w:proofErr w:type="gramStart"/>
      <w:r w:rsidR="00000000" w:rsidRPr="00357433">
        <w:t>on a daily basis</w:t>
      </w:r>
      <w:proofErr w:type="gramEnd"/>
      <w:r w:rsidR="00693707">
        <w:t xml:space="preserve"> </w:t>
      </w:r>
      <w:r w:rsidR="00000000" w:rsidRPr="00357433">
        <w:t>what you're doing as part of therapy and treatment.</w:t>
      </w:r>
    </w:p>
    <w:p w14:paraId="2CB14B1F" w14:textId="30E66982" w:rsidR="00963EE1" w:rsidRPr="00357433" w:rsidRDefault="00000000" w:rsidP="00357433">
      <w:proofErr w:type="gramStart"/>
      <w:r w:rsidRPr="00357433">
        <w:t>And</w:t>
      </w:r>
      <w:r w:rsidR="00693707">
        <w:t>,</w:t>
      </w:r>
      <w:proofErr w:type="gramEnd"/>
      <w:r w:rsidRPr="00357433">
        <w:t xml:space="preserve"> also a good career</w:t>
      </w:r>
      <w:r w:rsidR="00693707">
        <w:t xml:space="preserve"> </w:t>
      </w:r>
      <w:r w:rsidRPr="00357433">
        <w:t>to consider if you're interested in technology.</w:t>
      </w:r>
    </w:p>
    <w:p w14:paraId="2CB14B20" w14:textId="77777777" w:rsidR="00963EE1" w:rsidRPr="00357433" w:rsidRDefault="00963EE1" w:rsidP="00357433"/>
    <w:p w14:paraId="2CB14B25" w14:textId="6D9BB7E7" w:rsidR="00963EE1" w:rsidRPr="00357433" w:rsidRDefault="00693707" w:rsidP="00357433">
      <w:r>
        <w:t xml:space="preserve">&gt;&gt;CLAIRE: </w:t>
      </w:r>
      <w:r w:rsidR="00000000" w:rsidRPr="00357433">
        <w:t>A lot of our patients who can't speak verbally will use</w:t>
      </w:r>
      <w:r>
        <w:t xml:space="preserve"> </w:t>
      </w:r>
      <w:r w:rsidR="00000000" w:rsidRPr="00357433">
        <w:t>different communication aids that are</w:t>
      </w:r>
      <w:r>
        <w:t xml:space="preserve"> </w:t>
      </w:r>
      <w:r w:rsidR="00000000" w:rsidRPr="00357433">
        <w:t xml:space="preserve">what we call </w:t>
      </w:r>
      <w:r>
        <w:t>high-tech</w:t>
      </w:r>
      <w:r w:rsidR="00000000" w:rsidRPr="00357433">
        <w:t>.</w:t>
      </w:r>
    </w:p>
    <w:p w14:paraId="2CB14B26" w14:textId="77777777" w:rsidR="00963EE1" w:rsidRPr="00357433" w:rsidRDefault="00963EE1" w:rsidP="00357433"/>
    <w:p w14:paraId="2CB14B2B" w14:textId="39BDDAD1" w:rsidR="00963EE1" w:rsidRPr="00357433" w:rsidRDefault="00693707" w:rsidP="00357433">
      <w:r>
        <w:t xml:space="preserve">&gt;&gt;CLAIRE: </w:t>
      </w:r>
      <w:r w:rsidR="00000000" w:rsidRPr="00357433">
        <w:t>So</w:t>
      </w:r>
      <w:r>
        <w:t>,</w:t>
      </w:r>
      <w:r w:rsidR="00000000" w:rsidRPr="00357433">
        <w:t xml:space="preserve"> we use things like eye</w:t>
      </w:r>
      <w:r>
        <w:t>-</w:t>
      </w:r>
      <w:r w:rsidR="00000000" w:rsidRPr="00357433">
        <w:t xml:space="preserve">gaze </w:t>
      </w:r>
      <w:r w:rsidRPr="00357433">
        <w:t>devices,</w:t>
      </w:r>
      <w:r>
        <w:t xml:space="preserve"> </w:t>
      </w:r>
      <w:r w:rsidR="00000000" w:rsidRPr="00357433">
        <w:t>or we might use different types of apps</w:t>
      </w:r>
      <w:r>
        <w:t xml:space="preserve"> </w:t>
      </w:r>
      <w:r w:rsidR="00000000" w:rsidRPr="00357433">
        <w:t>or computer technology to help as well.</w:t>
      </w:r>
    </w:p>
    <w:p w14:paraId="2CB14B2C" w14:textId="77777777" w:rsidR="00963EE1" w:rsidRPr="00357433" w:rsidRDefault="00963EE1" w:rsidP="00357433"/>
    <w:p w14:paraId="2CB14B35" w14:textId="74B382AA" w:rsidR="00963EE1" w:rsidRPr="00357433" w:rsidRDefault="00693707" w:rsidP="00357433">
      <w:r>
        <w:t xml:space="preserve">&gt;&gt;CLAIRE: </w:t>
      </w:r>
      <w:r w:rsidR="00000000" w:rsidRPr="00357433">
        <w:t>I decided to become a speech</w:t>
      </w:r>
      <w:r>
        <w:t xml:space="preserve"> </w:t>
      </w:r>
      <w:r w:rsidR="00000000" w:rsidRPr="00357433">
        <w:t>and language therapist when I was at school.</w:t>
      </w:r>
      <w:r>
        <w:t xml:space="preserve"> </w:t>
      </w:r>
      <w:r w:rsidR="00000000" w:rsidRPr="00357433">
        <w:t>I wanted to do something that was related</w:t>
      </w:r>
      <w:r>
        <w:t xml:space="preserve"> </w:t>
      </w:r>
      <w:r w:rsidR="00000000" w:rsidRPr="00357433">
        <w:t>to the medical profession</w:t>
      </w:r>
      <w:r>
        <w:t xml:space="preserve"> </w:t>
      </w:r>
      <w:r w:rsidR="00000000" w:rsidRPr="00357433">
        <w:t>but knew I did not want to be a doctor.</w:t>
      </w:r>
    </w:p>
    <w:p w14:paraId="2CB14B36" w14:textId="77777777" w:rsidR="00963EE1" w:rsidRPr="00357433" w:rsidRDefault="00963EE1" w:rsidP="00357433"/>
    <w:p w14:paraId="2CB14B3D" w14:textId="4356D198" w:rsidR="00963EE1" w:rsidRPr="00357433" w:rsidRDefault="00693707" w:rsidP="00357433">
      <w:r>
        <w:t xml:space="preserve">&gt;&gt;CLAIRE: </w:t>
      </w:r>
      <w:r w:rsidR="00000000" w:rsidRPr="00357433">
        <w:t>I shadowed some speech and language therapist</w:t>
      </w:r>
      <w:r>
        <w:t>s</w:t>
      </w:r>
      <w:r w:rsidR="00000000" w:rsidRPr="00357433">
        <w:t xml:space="preserve"> to see</w:t>
      </w:r>
      <w:r>
        <w:t xml:space="preserve"> </w:t>
      </w:r>
      <w:r w:rsidR="00000000" w:rsidRPr="00357433">
        <w:t xml:space="preserve">what their job </w:t>
      </w:r>
      <w:r w:rsidRPr="00357433">
        <w:t>entailed,</w:t>
      </w:r>
      <w:r>
        <w:t xml:space="preserve"> </w:t>
      </w:r>
      <w:r w:rsidR="00000000" w:rsidRPr="00357433">
        <w:t>and I loved that it was about working</w:t>
      </w:r>
      <w:r>
        <w:t xml:space="preserve"> </w:t>
      </w:r>
      <w:r w:rsidR="00000000" w:rsidRPr="00357433">
        <w:t>with people one-on-one and helping people.</w:t>
      </w:r>
    </w:p>
    <w:p w14:paraId="2CB14B3E" w14:textId="77777777" w:rsidR="00963EE1" w:rsidRPr="00357433" w:rsidRDefault="00963EE1" w:rsidP="00357433"/>
    <w:p w14:paraId="2CB14B45" w14:textId="51CD30FC" w:rsidR="00963EE1" w:rsidRPr="00357433" w:rsidRDefault="00693707" w:rsidP="00357433">
      <w:r>
        <w:t xml:space="preserve">&gt;&gt;CLAIRE: </w:t>
      </w:r>
      <w:r w:rsidR="00000000" w:rsidRPr="00357433">
        <w:t>So</w:t>
      </w:r>
      <w:r>
        <w:t>,</w:t>
      </w:r>
      <w:r w:rsidR="00000000" w:rsidRPr="00357433">
        <w:t xml:space="preserve"> it married that side of doing something that I felt</w:t>
      </w:r>
      <w:r>
        <w:t xml:space="preserve"> </w:t>
      </w:r>
      <w:r w:rsidR="00000000" w:rsidRPr="00357433">
        <w:t>that was helpful and useful.</w:t>
      </w:r>
      <w:r>
        <w:t xml:space="preserve"> A</w:t>
      </w:r>
      <w:r w:rsidR="00000000" w:rsidRPr="00357433">
        <w:t>lso</w:t>
      </w:r>
      <w:r>
        <w:t>,</w:t>
      </w:r>
      <w:r w:rsidR="00000000" w:rsidRPr="00357433">
        <w:t xml:space="preserve"> that love of science</w:t>
      </w:r>
      <w:r>
        <w:t xml:space="preserve"> </w:t>
      </w:r>
      <w:r w:rsidR="00000000" w:rsidRPr="00357433">
        <w:t xml:space="preserve">and </w:t>
      </w:r>
      <w:r>
        <w:t>problem-solving</w:t>
      </w:r>
      <w:r w:rsidR="00000000" w:rsidRPr="00357433">
        <w:t xml:space="preserve"> as well.</w:t>
      </w:r>
    </w:p>
    <w:p w14:paraId="2CB14B46" w14:textId="77777777" w:rsidR="00963EE1" w:rsidRPr="00357433" w:rsidRDefault="00963EE1" w:rsidP="00357433"/>
    <w:p w14:paraId="2CB14B4B" w14:textId="36FB91F4" w:rsidR="00963EE1" w:rsidRPr="00357433" w:rsidRDefault="00693707" w:rsidP="00357433">
      <w:r>
        <w:t xml:space="preserve">&gt;&gt;CLAIRE: </w:t>
      </w:r>
      <w:r w:rsidR="00000000" w:rsidRPr="00357433">
        <w:t xml:space="preserve">I love my job. </w:t>
      </w:r>
      <w:r>
        <w:t xml:space="preserve">If </w:t>
      </w:r>
      <w:r w:rsidR="00000000" w:rsidRPr="00357433">
        <w:t>somebody asks me what I get to do,</w:t>
      </w:r>
      <w:r>
        <w:t xml:space="preserve"> </w:t>
      </w:r>
      <w:r w:rsidR="00000000" w:rsidRPr="00357433">
        <w:t xml:space="preserve">I always say </w:t>
      </w:r>
      <w:r>
        <w:t>I</w:t>
      </w:r>
      <w:r w:rsidR="00000000" w:rsidRPr="00357433">
        <w:t xml:space="preserve"> work with people to help </w:t>
      </w:r>
      <w:r>
        <w:t>th</w:t>
      </w:r>
      <w:r w:rsidR="00000000" w:rsidRPr="00357433">
        <w:t>em to eat</w:t>
      </w:r>
      <w:r>
        <w:t xml:space="preserve"> </w:t>
      </w:r>
      <w:r w:rsidR="00000000" w:rsidRPr="00357433">
        <w:t>and drink and to talk.</w:t>
      </w:r>
    </w:p>
    <w:p w14:paraId="2CB14B4C" w14:textId="77777777" w:rsidR="00963EE1" w:rsidRPr="00357433" w:rsidRDefault="00963EE1" w:rsidP="00357433"/>
    <w:p w14:paraId="2CB14B53" w14:textId="03598F91" w:rsidR="00963EE1" w:rsidRPr="00357433" w:rsidRDefault="00693707" w:rsidP="00357433">
      <w:r>
        <w:lastRenderedPageBreak/>
        <w:t xml:space="preserve">&gt;&gt;CLAIRE: </w:t>
      </w:r>
      <w:r w:rsidR="00000000" w:rsidRPr="00357433">
        <w:t>The best part of my role is working with the patients</w:t>
      </w:r>
      <w:r>
        <w:t xml:space="preserve">. </w:t>
      </w:r>
      <w:r w:rsidR="00000000" w:rsidRPr="00357433">
        <w:t>I love going to see a patient then present with a problem</w:t>
      </w:r>
      <w:r>
        <w:t xml:space="preserve"> </w:t>
      </w:r>
      <w:r w:rsidR="00000000" w:rsidRPr="00357433">
        <w:t xml:space="preserve">and then being able to </w:t>
      </w:r>
      <w:r>
        <w:t xml:space="preserve">problem-solve </w:t>
      </w:r>
      <w:r w:rsidR="00000000" w:rsidRPr="00357433">
        <w:t>through what is wrong with them.</w:t>
      </w:r>
    </w:p>
    <w:p w14:paraId="2CB14B54" w14:textId="77777777" w:rsidR="00963EE1" w:rsidRPr="00357433" w:rsidRDefault="00963EE1" w:rsidP="00357433"/>
    <w:p w14:paraId="2CB14B59" w14:textId="53149594" w:rsidR="00963EE1" w:rsidRPr="00357433" w:rsidRDefault="00693707" w:rsidP="00357433">
      <w:r>
        <w:t xml:space="preserve">&gt;&gt;CLAIRE: </w:t>
      </w:r>
      <w:r w:rsidR="00000000" w:rsidRPr="00357433">
        <w:t>So</w:t>
      </w:r>
      <w:r>
        <w:t>,</w:t>
      </w:r>
      <w:r w:rsidR="00000000" w:rsidRPr="00357433">
        <w:t xml:space="preserve"> what is wrong with their communication,</w:t>
      </w:r>
      <w:r>
        <w:t xml:space="preserve"> </w:t>
      </w:r>
      <w:r w:rsidR="00000000" w:rsidRPr="00357433">
        <w:t>where is their breakdown in their swallowing?</w:t>
      </w:r>
      <w:r>
        <w:t xml:space="preserve"> </w:t>
      </w:r>
      <w:r w:rsidR="00000000" w:rsidRPr="00357433">
        <w:t>So</w:t>
      </w:r>
      <w:r>
        <w:t>,</w:t>
      </w:r>
      <w:r w:rsidR="00000000" w:rsidRPr="00357433">
        <w:t xml:space="preserve"> you get to be a detective and I like that side of my job.</w:t>
      </w:r>
    </w:p>
    <w:p w14:paraId="2CB14B5A" w14:textId="77777777" w:rsidR="00963EE1" w:rsidRPr="00357433" w:rsidRDefault="00963EE1" w:rsidP="00357433"/>
    <w:p w14:paraId="2CB14B61" w14:textId="50CB3AD2" w:rsidR="00963EE1" w:rsidRPr="00357433" w:rsidRDefault="00693707" w:rsidP="00357433">
      <w:r>
        <w:t xml:space="preserve">&gt;&gt;CLAIRE: </w:t>
      </w:r>
      <w:r w:rsidR="00000000" w:rsidRPr="00357433">
        <w:t>I then also quite like trying to be able to help somebody</w:t>
      </w:r>
      <w:r>
        <w:t xml:space="preserve"> </w:t>
      </w:r>
      <w:r w:rsidR="00000000" w:rsidRPr="00357433">
        <w:t>to get better as well.</w:t>
      </w:r>
      <w:r>
        <w:t xml:space="preserve"> </w:t>
      </w:r>
      <w:r w:rsidR="00000000" w:rsidRPr="00357433">
        <w:t>And the best is when you see somebody go from having a</w:t>
      </w:r>
      <w:r>
        <w:t xml:space="preserve"> </w:t>
      </w:r>
      <w:r w:rsidR="00000000" w:rsidRPr="00357433">
        <w:t>problem or a difficulty to then them reaching their goals.</w:t>
      </w:r>
    </w:p>
    <w:p w14:paraId="2CB14B62" w14:textId="77777777" w:rsidR="00963EE1" w:rsidRPr="00357433" w:rsidRDefault="00963EE1" w:rsidP="00357433"/>
    <w:p w14:paraId="2CB14B6D" w14:textId="5E564075" w:rsidR="00963EE1" w:rsidRPr="00357433" w:rsidRDefault="00693707" w:rsidP="00357433">
      <w:r>
        <w:t xml:space="preserve">&gt;&gt;CLAIRE: </w:t>
      </w:r>
      <w:r w:rsidR="00000000" w:rsidRPr="00357433">
        <w:t>One of the things that I find particularly surprising about</w:t>
      </w:r>
      <w:r>
        <w:t xml:space="preserve"> </w:t>
      </w:r>
      <w:r w:rsidR="00000000" w:rsidRPr="00357433">
        <w:t>the role of the SLT is that it is so varied.</w:t>
      </w:r>
      <w:r>
        <w:t xml:space="preserve"> </w:t>
      </w:r>
      <w:r w:rsidR="00000000" w:rsidRPr="00357433">
        <w:t>So</w:t>
      </w:r>
      <w:r>
        <w:t>,</w:t>
      </w:r>
      <w:r w:rsidR="00000000" w:rsidRPr="00357433">
        <w:t xml:space="preserve"> I, well </w:t>
      </w:r>
      <w:proofErr w:type="gramStart"/>
      <w:r w:rsidR="00000000" w:rsidRPr="00357433">
        <w:t>first of all</w:t>
      </w:r>
      <w:proofErr w:type="gramEnd"/>
      <w:r w:rsidR="00000000" w:rsidRPr="00357433">
        <w:t>, never thought I would work</w:t>
      </w:r>
      <w:r>
        <w:t xml:space="preserve"> </w:t>
      </w:r>
      <w:r w:rsidR="00000000" w:rsidRPr="00357433">
        <w:t>with adults, but I do.</w:t>
      </w:r>
      <w:r>
        <w:t xml:space="preserve"> </w:t>
      </w:r>
      <w:r w:rsidR="00000000" w:rsidRPr="00357433">
        <w:t>I never get to take people to the x-ray department</w:t>
      </w:r>
      <w:r>
        <w:t xml:space="preserve"> </w:t>
      </w:r>
      <w:r w:rsidR="00000000" w:rsidRPr="00357433">
        <w:t>and have a look at their swallowing through X-rays.</w:t>
      </w:r>
    </w:p>
    <w:p w14:paraId="2CB14B6E" w14:textId="77777777" w:rsidR="00963EE1" w:rsidRPr="00357433" w:rsidRDefault="00963EE1" w:rsidP="00357433"/>
    <w:p w14:paraId="2CB14B7B" w14:textId="5F924AE6" w:rsidR="00963EE1" w:rsidRPr="00357433" w:rsidRDefault="00693707" w:rsidP="00357433">
      <w:r>
        <w:t xml:space="preserve">&gt;&gt;CLAIRE: </w:t>
      </w:r>
      <w:r w:rsidR="00000000" w:rsidRPr="00357433">
        <w:t>I get to look at people swallowing</w:t>
      </w:r>
      <w:r>
        <w:t xml:space="preserve"> </w:t>
      </w:r>
      <w:r w:rsidR="00000000" w:rsidRPr="00357433">
        <w:t>by passing a needle endoscope through their nose,</w:t>
      </w:r>
      <w:r>
        <w:t xml:space="preserve"> </w:t>
      </w:r>
      <w:r w:rsidR="00000000" w:rsidRPr="00357433">
        <w:t>so a little camera to have a look at how they swallow.</w:t>
      </w:r>
      <w:r>
        <w:t xml:space="preserve"> </w:t>
      </w:r>
      <w:r w:rsidR="00000000" w:rsidRPr="00357433">
        <w:t>And I also get to take part, um, an awake brain surgery</w:t>
      </w:r>
      <w:r>
        <w:t xml:space="preserve"> </w:t>
      </w:r>
      <w:r w:rsidR="00000000" w:rsidRPr="00357433">
        <w:t xml:space="preserve">where the patient will be </w:t>
      </w:r>
      <w:proofErr w:type="gramStart"/>
      <w:r w:rsidR="00000000" w:rsidRPr="00357433">
        <w:t>awake</w:t>
      </w:r>
      <w:proofErr w:type="gramEnd"/>
      <w:r w:rsidR="00000000" w:rsidRPr="00357433">
        <w:t xml:space="preserve"> and I'll go in</w:t>
      </w:r>
      <w:r>
        <w:t xml:space="preserve"> </w:t>
      </w:r>
      <w:r w:rsidR="00000000" w:rsidRPr="00357433">
        <w:t>and I'll assess their communication during surgery.</w:t>
      </w:r>
      <w:r>
        <w:t xml:space="preserve"> </w:t>
      </w:r>
      <w:r w:rsidR="00000000" w:rsidRPr="00357433">
        <w:t>I never thought I'd do anything like that.</w:t>
      </w:r>
    </w:p>
    <w:p w14:paraId="2CB14B7C" w14:textId="77777777" w:rsidR="00963EE1" w:rsidRPr="00357433" w:rsidRDefault="00963EE1" w:rsidP="00357433"/>
    <w:sectPr w:rsidR="00963EE1" w:rsidRPr="00357433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B906" w14:textId="77777777" w:rsidR="002310E8" w:rsidRDefault="002310E8" w:rsidP="00357433">
      <w:r>
        <w:separator/>
      </w:r>
    </w:p>
  </w:endnote>
  <w:endnote w:type="continuationSeparator" w:id="0">
    <w:p w14:paraId="6D0A84EC" w14:textId="77777777" w:rsidR="002310E8" w:rsidRDefault="002310E8" w:rsidP="0035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C8E0" w14:textId="77777777" w:rsidR="002310E8" w:rsidRDefault="002310E8" w:rsidP="00357433">
      <w:r>
        <w:separator/>
      </w:r>
    </w:p>
  </w:footnote>
  <w:footnote w:type="continuationSeparator" w:id="0">
    <w:p w14:paraId="2D760A6D" w14:textId="77777777" w:rsidR="002310E8" w:rsidRDefault="002310E8" w:rsidP="0035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4B85" w14:textId="77777777" w:rsidR="00706683" w:rsidRDefault="00000000" w:rsidP="0035743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EE1"/>
    <w:rsid w:val="002310E8"/>
    <w:rsid w:val="00357433"/>
    <w:rsid w:val="006129FE"/>
    <w:rsid w:val="00693707"/>
    <w:rsid w:val="00706683"/>
    <w:rsid w:val="00760760"/>
    <w:rsid w:val="00963EE1"/>
    <w:rsid w:val="00D05A44"/>
    <w:rsid w:val="00E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14AFF"/>
  <w15:docId w15:val="{EE0A6797-0217-44AC-920C-3FB69A68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33"/>
    <w:pPr>
      <w:spacing w:line="240" w:lineRule="auto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357433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6076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2403</Characters>
  <Application>Microsoft Office Word</Application>
  <DocSecurity>0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Martin Bryce</cp:lastModifiedBy>
  <cp:revision>2</cp:revision>
  <dcterms:created xsi:type="dcterms:W3CDTF">2024-03-06T13:48:00Z</dcterms:created>
  <dcterms:modified xsi:type="dcterms:W3CDTF">2024-03-06T13:48:00Z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24d4aea7a00b30082aa73f99c53ac4304d21b71d17b7b4299cdad2c1988fb86f</vt:lpwstr>
  </property>
</Properties>
</file>